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suppressAutoHyphens/>
        <w:ind w:right="-1"/>
        <w:jc w:val="center"/>
        <w:rPr>
          <w:sz w:val="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4A1D0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22</w:t>
      </w:r>
      <w:r w:rsidR="003E2154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F35D9D">
        <w:rPr>
          <w:szCs w:val="28"/>
        </w:rPr>
        <w:t>2026</w:t>
      </w:r>
      <w:r w:rsidR="006920B2">
        <w:rPr>
          <w:szCs w:val="28"/>
        </w:rPr>
        <w:t xml:space="preserve"> </w:t>
      </w:r>
      <w:r w:rsidR="00E50EDB">
        <w:rPr>
          <w:szCs w:val="28"/>
        </w:rPr>
        <w:t xml:space="preserve">г.                                                       </w:t>
      </w:r>
      <w:r w:rsidR="003E2154">
        <w:rPr>
          <w:szCs w:val="28"/>
        </w:rPr>
        <w:t xml:space="preserve">                        </w:t>
      </w:r>
      <w:r w:rsidR="00096DD5">
        <w:rPr>
          <w:szCs w:val="28"/>
        </w:rPr>
        <w:t xml:space="preserve">             </w:t>
      </w:r>
      <w:r w:rsidR="003E2154">
        <w:rPr>
          <w:szCs w:val="28"/>
        </w:rPr>
        <w:t xml:space="preserve"> № </w:t>
      </w:r>
      <w:r w:rsidR="00F35D9D">
        <w:rPr>
          <w:szCs w:val="28"/>
        </w:rPr>
        <w:t>1</w:t>
      </w:r>
      <w:r w:rsidR="00096DD5">
        <w:rPr>
          <w:szCs w:val="28"/>
        </w:rPr>
        <w:t>3</w:t>
      </w:r>
      <w:r w:rsidR="00F35D9D">
        <w:rPr>
          <w:szCs w:val="28"/>
        </w:rPr>
        <w:t>-</w:t>
      </w:r>
      <w:r w:rsidR="006A3402">
        <w:rPr>
          <w:szCs w:val="28"/>
        </w:rPr>
        <w:t>4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466"/>
      </w:tblGrid>
      <w:tr w:rsidR="007371DE" w:rsidTr="004D36EB">
        <w:trPr>
          <w:trHeight w:val="1549"/>
          <w:jc w:val="center"/>
        </w:trPr>
        <w:tc>
          <w:tcPr>
            <w:tcW w:w="6466" w:type="dxa"/>
            <w:shd w:val="clear" w:color="auto" w:fill="auto"/>
          </w:tcPr>
          <w:p w:rsidR="007371DE" w:rsidRPr="007371DE" w:rsidRDefault="003554B4" w:rsidP="006A340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кандидатов </w:t>
            </w:r>
            <w:r>
              <w:rPr>
                <w:b/>
              </w:rPr>
              <w:t xml:space="preserve">в депутаты  </w:t>
            </w:r>
            <w:r>
              <w:rPr>
                <w:b/>
                <w:szCs w:val="28"/>
              </w:rPr>
              <w:t xml:space="preserve">  Собрания депутатов </w:t>
            </w:r>
            <w:r w:rsidR="006A3402">
              <w:rPr>
                <w:b/>
                <w:szCs w:val="28"/>
              </w:rPr>
              <w:t>Веселовско</w:t>
            </w:r>
            <w:r>
              <w:rPr>
                <w:b/>
                <w:szCs w:val="28"/>
              </w:rPr>
              <w:t xml:space="preserve">го сельского поселения шестого созыва,  выдвинутых местным политическим советом Веселовского местного отделения Всероссийской политической партии «ЕДИНАЯ РОССИЯ» по </w:t>
            </w:r>
            <w:r w:rsidR="003F381C">
              <w:rPr>
                <w:b/>
                <w:szCs w:val="28"/>
              </w:rPr>
              <w:t xml:space="preserve">(одномандатным) </w:t>
            </w:r>
            <w:r>
              <w:rPr>
                <w:b/>
                <w:szCs w:val="28"/>
              </w:rPr>
              <w:t xml:space="preserve">многомандатным избирательным  округам  на выборах депутатов Собрания депутатов </w:t>
            </w:r>
            <w:r w:rsidR="006A3402">
              <w:rPr>
                <w:b/>
                <w:szCs w:val="28"/>
              </w:rPr>
              <w:t>Веселовского</w:t>
            </w:r>
            <w:r>
              <w:rPr>
                <w:b/>
                <w:szCs w:val="28"/>
              </w:rPr>
              <w:t xml:space="preserve"> сельского поселения шестого созыва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5317E2" w:rsidRDefault="004D36EB" w:rsidP="005317E2">
      <w:pPr>
        <w:pStyle w:val="ab"/>
        <w:spacing w:line="360" w:lineRule="auto"/>
        <w:jc w:val="both"/>
        <w:rPr>
          <w:szCs w:val="28"/>
        </w:rPr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5317E2" w:rsidRPr="007371DE">
        <w:t xml:space="preserve">в </w:t>
      </w:r>
      <w:r w:rsidR="005317E2">
        <w:t>Территориальную и</w:t>
      </w:r>
      <w:r w:rsidR="005317E2" w:rsidRPr="007371DE">
        <w:t>збирательную комиссию</w:t>
      </w:r>
      <w:r w:rsidR="005317E2">
        <w:t xml:space="preserve"> Веселовского  района Ростовской области </w:t>
      </w:r>
      <w:r w:rsidR="005317E2" w:rsidRPr="007371DE">
        <w:t>для</w:t>
      </w:r>
      <w:r w:rsidR="005317E2">
        <w:t xml:space="preserve"> заверения </w:t>
      </w:r>
      <w:r w:rsidR="005317E2" w:rsidRPr="00AD42F2">
        <w:t>списка кандидатов в депутаты</w:t>
      </w:r>
      <w:r w:rsidR="005317E2">
        <w:t xml:space="preserve"> на  выборах  депутатов Собрания депутатов </w:t>
      </w:r>
      <w:r w:rsidR="001021B0">
        <w:t>Веселовского</w:t>
      </w:r>
      <w:r w:rsidR="005317E2">
        <w:t xml:space="preserve"> сельского поселения шестого созыва, </w:t>
      </w:r>
      <w:r w:rsidR="005317E2" w:rsidRPr="00C8133F">
        <w:t>выдвинутых</w:t>
      </w:r>
      <w:r w:rsidR="005317E2">
        <w:t xml:space="preserve"> местным политическим советом</w:t>
      </w:r>
      <w:r w:rsidR="005317E2" w:rsidRPr="00C8133F">
        <w:t xml:space="preserve"> Веселовск</w:t>
      </w:r>
      <w:r w:rsidR="005317E2">
        <w:t>ого</w:t>
      </w:r>
      <w:r w:rsidR="005317E2" w:rsidRPr="00C8133F">
        <w:t xml:space="preserve"> местн</w:t>
      </w:r>
      <w:r w:rsidR="005317E2">
        <w:t>ого</w:t>
      </w:r>
      <w:r w:rsidR="005317E2" w:rsidRPr="00C8133F">
        <w:t xml:space="preserve"> отделени</w:t>
      </w:r>
      <w:r w:rsidR="005317E2">
        <w:t>я</w:t>
      </w:r>
      <w:r w:rsidR="005317E2" w:rsidRPr="00C8133F">
        <w:t xml:space="preserve"> </w:t>
      </w:r>
      <w:r w:rsidR="005317E2" w:rsidRPr="003E2154">
        <w:rPr>
          <w:szCs w:val="28"/>
        </w:rPr>
        <w:t>Всероссийской политической партии «ЕДИНАЯ РОССИЯ»</w:t>
      </w:r>
      <w:r w:rsidR="005317E2" w:rsidRPr="00A0647E">
        <w:t xml:space="preserve"> </w:t>
      </w:r>
      <w:r w:rsidR="005317E2">
        <w:t xml:space="preserve">по </w:t>
      </w:r>
      <w:r w:rsidR="003F381C">
        <w:t>одномандатным (</w:t>
      </w:r>
      <w:r w:rsidR="005317E2">
        <w:t>многомандатным</w:t>
      </w:r>
      <w:r w:rsidR="003F381C">
        <w:t>)</w:t>
      </w:r>
      <w:r w:rsidR="005317E2">
        <w:t xml:space="preserve"> избирательным округам   на  выборах депутатов Собрания депутатов </w:t>
      </w:r>
      <w:r w:rsidR="001021B0">
        <w:t>Веселовского</w:t>
      </w:r>
      <w:r w:rsidR="005317E2">
        <w:t xml:space="preserve"> сельского поселения шестого созыва,</w:t>
      </w:r>
    </w:p>
    <w:p w:rsidR="007371DE" w:rsidRDefault="007371DE" w:rsidP="0096026C">
      <w:pPr>
        <w:pStyle w:val="ab"/>
        <w:spacing w:line="360" w:lineRule="auto"/>
        <w:jc w:val="center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96026C" w:rsidRDefault="0096026C" w:rsidP="0096026C">
      <w:pPr>
        <w:pStyle w:val="ab"/>
        <w:spacing w:line="360" w:lineRule="auto"/>
        <w:jc w:val="center"/>
        <w:rPr>
          <w:szCs w:val="28"/>
        </w:rPr>
      </w:pP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875E5A">
        <w:t xml:space="preserve">к кандидатов в депутаты </w:t>
      </w:r>
      <w:r w:rsidR="006920B2">
        <w:t>Собрани</w:t>
      </w:r>
      <w:r w:rsidR="00AF520A">
        <w:t>я</w:t>
      </w:r>
      <w:r w:rsidR="00937E65" w:rsidRPr="00937E65">
        <w:t xml:space="preserve"> </w:t>
      </w:r>
      <w:r w:rsidR="00723F20">
        <w:t xml:space="preserve">депутатов </w:t>
      </w:r>
      <w:r w:rsidR="00725F23">
        <w:t>Веселовского</w:t>
      </w:r>
      <w:r w:rsidR="00937E65" w:rsidRPr="00937E65">
        <w:t xml:space="preserve"> сельск</w:t>
      </w:r>
      <w:r w:rsidR="00AF520A">
        <w:t>ого</w:t>
      </w:r>
      <w:r w:rsidR="006920B2">
        <w:t xml:space="preserve"> поселени</w:t>
      </w:r>
      <w:r w:rsidR="00AF520A">
        <w:t>я</w:t>
      </w:r>
      <w:r w:rsidR="00937E65" w:rsidRPr="00937E65">
        <w:t xml:space="preserve"> Веселовского района Ростовской области </w:t>
      </w:r>
      <w:r w:rsidR="00D25FB2">
        <w:t>шест</w:t>
      </w:r>
      <w:r w:rsidR="00723F20">
        <w:t>ого созыва по</w:t>
      </w:r>
      <w:r w:rsidR="006920B2">
        <w:t xml:space="preserve"> </w:t>
      </w:r>
      <w:r w:rsidR="006920B2" w:rsidRPr="006920B2">
        <w:t>одномандатным</w:t>
      </w:r>
      <w:r w:rsidR="00723F20">
        <w:t xml:space="preserve"> </w:t>
      </w:r>
      <w:r w:rsidR="006920B2">
        <w:t>(</w:t>
      </w:r>
      <w:r w:rsidR="00723F20">
        <w:t>многомандатным</w:t>
      </w:r>
      <w:r w:rsidR="006920B2">
        <w:t>)</w:t>
      </w:r>
      <w:r w:rsidR="00723F20">
        <w:t xml:space="preserve">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6920B2">
        <w:t xml:space="preserve"> в количестве </w:t>
      </w:r>
      <w:r w:rsidR="00AF520A">
        <w:t>1</w:t>
      </w:r>
      <w:r w:rsidR="006920B2">
        <w:t>0</w:t>
      </w:r>
      <w:r w:rsidR="00723F20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736088" w:rsidRPr="00736088">
        <w:t xml:space="preserve"> </w:t>
      </w:r>
      <w:r w:rsidR="00736088">
        <w:t xml:space="preserve">на выборах депутатов Собрания депутатов </w:t>
      </w:r>
      <w:r w:rsidR="00725F23">
        <w:t>Веселовского</w:t>
      </w:r>
      <w:r w:rsidR="00736088">
        <w:t xml:space="preserve"> сельского поселения Веселовского района Ростовской области шестого созыва </w:t>
      </w:r>
      <w:r w:rsidR="002E0872">
        <w:t>по</w:t>
      </w:r>
      <w:r w:rsidR="006920B2">
        <w:t xml:space="preserve"> </w:t>
      </w:r>
      <w:r w:rsidR="006920B2" w:rsidRPr="006920B2">
        <w:t>одномандатным</w:t>
      </w:r>
      <w:r w:rsidR="002E0872">
        <w:t xml:space="preserve"> </w:t>
      </w:r>
      <w:r w:rsidR="006920B2">
        <w:t>(</w:t>
      </w:r>
      <w:r w:rsidR="002E0872">
        <w:t>многомандатным</w:t>
      </w:r>
      <w:r w:rsidR="006920B2">
        <w:t>)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757AF8">
        <w:t>–</w:t>
      </w:r>
      <w:r w:rsidR="00937E65">
        <w:rPr>
          <w:b/>
        </w:rPr>
        <w:t xml:space="preserve"> </w:t>
      </w:r>
      <w:r w:rsidR="00F35D9D" w:rsidRPr="00F35D9D">
        <w:t>Оджа Любов</w:t>
      </w:r>
      <w:r w:rsidR="00875E5A">
        <w:t>ь</w:t>
      </w:r>
      <w:r w:rsidR="00DC3FDD">
        <w:t xml:space="preserve"> </w:t>
      </w:r>
      <w:r w:rsidR="00757AF8" w:rsidRPr="00757AF8">
        <w:t>Н</w:t>
      </w:r>
      <w:r w:rsidR="00DC3FDD">
        <w:t>иколаевне</w:t>
      </w:r>
      <w:r w:rsidR="00C8133F" w:rsidRPr="003E2154">
        <w:t xml:space="preserve"> </w:t>
      </w:r>
      <w:r w:rsidR="007371DE" w:rsidRPr="003E2154">
        <w:t>н</w:t>
      </w:r>
      <w:r w:rsidR="007371DE">
        <w:t>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>иковать настоящее постановление в газете «Веселовские Вести</w:t>
      </w:r>
      <w:r w:rsidR="006920B2">
        <w:rPr>
          <w:szCs w:val="28"/>
        </w:rPr>
        <w:t>»</w:t>
      </w:r>
      <w:r w:rsidR="00937E65">
        <w:rPr>
          <w:szCs w:val="28"/>
        </w:rPr>
        <w:t xml:space="preserve">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 </w:t>
      </w:r>
      <w:r w:rsidR="00F35D9D">
        <w:rPr>
          <w:kern w:val="28"/>
        </w:rPr>
        <w:t>Е.М.Овчаренко</w:t>
      </w:r>
    </w:p>
    <w:p w:rsidR="00F504A4" w:rsidRDefault="00F504A4"/>
    <w:p w:rsidR="00CD6408" w:rsidRDefault="00CD6408">
      <w:pPr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3F5C6D" w:rsidRDefault="00AC3947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3F5C6D" w:rsidRDefault="00875E5A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 </w:t>
      </w:r>
      <w:r w:rsidR="003F5C6D">
        <w:rPr>
          <w:rStyle w:val="FontStyle14"/>
          <w:sz w:val="22"/>
          <w:szCs w:val="22"/>
        </w:rPr>
        <w:t>постановлени</w:t>
      </w:r>
      <w:r w:rsidR="00AC3947">
        <w:rPr>
          <w:rStyle w:val="FontStyle14"/>
          <w:sz w:val="22"/>
          <w:szCs w:val="22"/>
        </w:rPr>
        <w:t>ем</w:t>
      </w:r>
      <w:r w:rsidR="003F5C6D">
        <w:rPr>
          <w:rStyle w:val="FontStyle14"/>
          <w:sz w:val="22"/>
          <w:szCs w:val="22"/>
        </w:rPr>
        <w:t xml:space="preserve"> Территориальной избирательной комиссии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3F5C6D" w:rsidRDefault="003F5C6D" w:rsidP="003F5C6D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2</w:t>
      </w:r>
      <w:r w:rsidR="004A1D09">
        <w:rPr>
          <w:rStyle w:val="FontStyle14"/>
          <w:sz w:val="22"/>
          <w:szCs w:val="22"/>
        </w:rPr>
        <w:t>2</w:t>
      </w:r>
      <w:r>
        <w:rPr>
          <w:rStyle w:val="FontStyle14"/>
          <w:sz w:val="22"/>
          <w:szCs w:val="22"/>
        </w:rPr>
        <w:t xml:space="preserve"> июля 202</w:t>
      </w:r>
      <w:r w:rsidR="00F35D9D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 № 1</w:t>
      </w:r>
      <w:r w:rsidR="00875E5A">
        <w:rPr>
          <w:rStyle w:val="FontStyle14"/>
          <w:sz w:val="22"/>
          <w:szCs w:val="22"/>
        </w:rPr>
        <w:t>3</w:t>
      </w:r>
      <w:r>
        <w:rPr>
          <w:rStyle w:val="FontStyle14"/>
          <w:sz w:val="22"/>
          <w:szCs w:val="22"/>
        </w:rPr>
        <w:t>-</w:t>
      </w:r>
      <w:r w:rsidR="00E741E6">
        <w:rPr>
          <w:rStyle w:val="FontStyle14"/>
          <w:sz w:val="22"/>
          <w:szCs w:val="22"/>
        </w:rPr>
        <w:t>4</w:t>
      </w:r>
    </w:p>
    <w:p w:rsidR="00675E06" w:rsidRDefault="00675E06" w:rsidP="00861F3D">
      <w:pPr>
        <w:rPr>
          <w:rFonts w:eastAsia="Arial Unicode MS"/>
          <w:b/>
          <w:bCs/>
          <w:szCs w:val="28"/>
        </w:rPr>
      </w:pPr>
    </w:p>
    <w:p w:rsidR="00AC3947" w:rsidRPr="00AC3947" w:rsidRDefault="00AC3947" w:rsidP="00AC3947">
      <w:pPr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СПИСОК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 xml:space="preserve">кандидатов в депутаты Собрания депутатов </w:t>
      </w:r>
      <w:r w:rsidR="00E741E6">
        <w:rPr>
          <w:rFonts w:eastAsia="Arial Unicode MS"/>
          <w:bCs/>
          <w:szCs w:val="28"/>
        </w:rPr>
        <w:t>Веселовско</w:t>
      </w:r>
      <w:r w:rsidRPr="00AC3947">
        <w:rPr>
          <w:rFonts w:eastAsia="Arial Unicode MS"/>
          <w:bCs/>
          <w:szCs w:val="28"/>
        </w:rPr>
        <w:t xml:space="preserve">го сельского поселения </w:t>
      </w:r>
    </w:p>
    <w:p w:rsidR="00AC3947" w:rsidRPr="00AC3947" w:rsidRDefault="00AC3947" w:rsidP="00AC394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AC3947">
        <w:rPr>
          <w:rFonts w:eastAsia="Arial Unicode MS"/>
          <w:bCs/>
          <w:szCs w:val="28"/>
        </w:rPr>
        <w:t>Веселовского района Ростовской области</w:t>
      </w:r>
      <w:r>
        <w:rPr>
          <w:rFonts w:eastAsia="Arial Unicode MS"/>
          <w:bCs/>
          <w:szCs w:val="28"/>
        </w:rPr>
        <w:t xml:space="preserve">, </w:t>
      </w:r>
    </w:p>
    <w:p w:rsidR="00AC3947" w:rsidRPr="00BB189F" w:rsidRDefault="00AC3947" w:rsidP="00AC3947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AC3947">
        <w:rPr>
          <w:bCs/>
          <w:lang w:val="ru-RU"/>
        </w:rPr>
        <w:t xml:space="preserve">выдвинутых </w:t>
      </w:r>
      <w:r w:rsidR="00420070">
        <w:rPr>
          <w:bCs/>
          <w:lang w:val="ru-RU"/>
        </w:rPr>
        <w:t xml:space="preserve"> </w:t>
      </w:r>
      <w:r w:rsidRPr="00AC3947">
        <w:rPr>
          <w:bCs/>
          <w:lang w:val="ru-RU"/>
        </w:rPr>
        <w:t>Веселовск</w:t>
      </w:r>
      <w:r w:rsidR="00420070">
        <w:rPr>
          <w:bCs/>
          <w:lang w:val="ru-RU"/>
        </w:rPr>
        <w:t>им  местным</w:t>
      </w:r>
      <w:r w:rsidRPr="00AC3947">
        <w:rPr>
          <w:bCs/>
          <w:lang w:val="ru-RU"/>
        </w:rPr>
        <w:t xml:space="preserve"> отделени</w:t>
      </w:r>
      <w:r w:rsidR="00420070">
        <w:rPr>
          <w:bCs/>
          <w:lang w:val="ru-RU"/>
        </w:rPr>
        <w:t xml:space="preserve">ем </w:t>
      </w:r>
      <w:r w:rsidRPr="00AC3947">
        <w:rPr>
          <w:bCs/>
          <w:lang w:val="ru-RU"/>
        </w:rPr>
        <w:t xml:space="preserve"> </w:t>
      </w:r>
      <w:r w:rsidRPr="00BB189F">
        <w:rPr>
          <w:lang w:val="ru-RU"/>
        </w:rPr>
        <w:t>Всероссийской политической партии «ЕДИНАЯ РОССИЯ»</w:t>
      </w:r>
    </w:p>
    <w:p w:rsidR="00AC3947" w:rsidRPr="00BB189F" w:rsidRDefault="00AC3947" w:rsidP="00AC3947">
      <w:pPr>
        <w:widowControl w:val="0"/>
        <w:jc w:val="center"/>
        <w:rPr>
          <w:szCs w:val="28"/>
        </w:rPr>
      </w:pPr>
      <w:r w:rsidRPr="00BB189F">
        <w:rPr>
          <w:szCs w:val="28"/>
        </w:rPr>
        <w:t>по одномандатным (многомандатным) избирательным округам</w:t>
      </w:r>
    </w:p>
    <w:p w:rsidR="00AC3947" w:rsidRPr="00A324B5" w:rsidRDefault="00AC3947" w:rsidP="00AC3947">
      <w:pPr>
        <w:widowControl w:val="0"/>
        <w:jc w:val="center"/>
        <w:rPr>
          <w:b/>
          <w:sz w:val="16"/>
          <w:szCs w:val="16"/>
        </w:rPr>
      </w:pPr>
    </w:p>
    <w:tbl>
      <w:tblPr>
        <w:tblW w:w="15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2657"/>
        <w:gridCol w:w="1677"/>
        <w:gridCol w:w="3144"/>
        <w:gridCol w:w="2385"/>
        <w:gridCol w:w="4896"/>
      </w:tblGrid>
      <w:tr w:rsidR="00AC3947" w:rsidRPr="00CF079F" w:rsidTr="00861F3D">
        <w:trPr>
          <w:trHeight w:val="1445"/>
          <w:jc w:val="center"/>
        </w:trPr>
        <w:tc>
          <w:tcPr>
            <w:tcW w:w="594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№</w:t>
            </w:r>
          </w:p>
          <w:p w:rsidR="00AC3947" w:rsidRPr="00FF155E" w:rsidRDefault="00AC3947" w:rsidP="00F47F1F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3144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85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vAlign w:val="center"/>
          </w:tcPr>
          <w:p w:rsidR="00AC3947" w:rsidRPr="00FF155E" w:rsidRDefault="00AC3947" w:rsidP="00F47F1F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861F3D">
        <w:trPr>
          <w:trHeight w:val="274"/>
          <w:jc w:val="center"/>
        </w:trPr>
        <w:tc>
          <w:tcPr>
            <w:tcW w:w="594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2</w:t>
            </w:r>
          </w:p>
        </w:tc>
        <w:tc>
          <w:tcPr>
            <w:tcW w:w="1677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3</w:t>
            </w:r>
          </w:p>
        </w:tc>
        <w:tc>
          <w:tcPr>
            <w:tcW w:w="3144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4</w:t>
            </w:r>
          </w:p>
        </w:tc>
        <w:tc>
          <w:tcPr>
            <w:tcW w:w="2385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5</w:t>
            </w:r>
          </w:p>
        </w:tc>
        <w:tc>
          <w:tcPr>
            <w:tcW w:w="4896" w:type="dxa"/>
            <w:vAlign w:val="center"/>
          </w:tcPr>
          <w:p w:rsidR="00861F3D" w:rsidRPr="00FF155E" w:rsidRDefault="00861F3D" w:rsidP="00F47F1F">
            <w:pPr>
              <w:suppressAutoHyphens/>
              <w:jc w:val="center"/>
            </w:pPr>
            <w:r>
              <w:t>6</w:t>
            </w:r>
          </w:p>
        </w:tc>
      </w:tr>
      <w:tr w:rsidR="00725F23" w:rsidRPr="00CF079F" w:rsidTr="00861F3D">
        <w:trPr>
          <w:jc w:val="center"/>
        </w:trPr>
        <w:tc>
          <w:tcPr>
            <w:tcW w:w="594" w:type="dxa"/>
            <w:vAlign w:val="center"/>
          </w:tcPr>
          <w:p w:rsidR="00725F23" w:rsidRPr="00463ED2" w:rsidRDefault="00725F23" w:rsidP="00F47F1F">
            <w:pPr>
              <w:suppressAutoHyphens/>
              <w:jc w:val="center"/>
            </w:pPr>
            <w:r w:rsidRPr="00463ED2"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Кулиничев </w:t>
            </w:r>
          </w:p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>Евгений Анатольевич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725F23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30.06.1975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п. Веселый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Веселовский р-н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Ростовская область, Веселовский район, п.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многомандатный избирательный округ № 1</w:t>
            </w:r>
          </w:p>
        </w:tc>
      </w:tr>
      <w:tr w:rsidR="00725F23" w:rsidRPr="00CF079F" w:rsidTr="00861F3D">
        <w:trPr>
          <w:jc w:val="center"/>
        </w:trPr>
        <w:tc>
          <w:tcPr>
            <w:tcW w:w="594" w:type="dxa"/>
            <w:vAlign w:val="center"/>
          </w:tcPr>
          <w:p w:rsidR="00725F23" w:rsidRPr="00463ED2" w:rsidRDefault="00725F23" w:rsidP="00F47F1F">
            <w:pPr>
              <w:suppressAutoHyphens/>
              <w:jc w:val="center"/>
            </w:pPr>
            <w:r w:rsidRPr="00463ED2"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Смоловая </w:t>
            </w:r>
          </w:p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Юлия Юрьевна 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725F23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21.10.1982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пос. Веселый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Веселовского р-на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Ростовской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многомандатный избирательный округ № 1</w:t>
            </w:r>
          </w:p>
        </w:tc>
      </w:tr>
      <w:tr w:rsidR="00725F23" w:rsidRPr="00CF079F" w:rsidTr="00861F3D">
        <w:trPr>
          <w:jc w:val="center"/>
        </w:trPr>
        <w:tc>
          <w:tcPr>
            <w:tcW w:w="594" w:type="dxa"/>
            <w:vAlign w:val="center"/>
          </w:tcPr>
          <w:p w:rsidR="00725F23" w:rsidRPr="00463ED2" w:rsidRDefault="00725F23" w:rsidP="00F47F1F">
            <w:pPr>
              <w:suppressAutoHyphens/>
              <w:jc w:val="center"/>
            </w:pPr>
            <w:r w:rsidRPr="00463ED2"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Битков </w:t>
            </w:r>
          </w:p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Игорь Сергеевич </w:t>
            </w:r>
          </w:p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725F23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18.11.1996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х. Спорный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Веселовский р-н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rPr>
                <w:color w:val="000000"/>
                <w:szCs w:val="28"/>
              </w:rPr>
            </w:pPr>
            <w:r w:rsidRPr="00725F23">
              <w:rPr>
                <w:color w:val="000000"/>
                <w:szCs w:val="28"/>
              </w:rPr>
              <w:t>Ростовская область, Веселовский район, хутор Спорный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F23" w:rsidRPr="00725F23" w:rsidRDefault="00725F23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725F23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725F23" w:rsidRPr="00725F23" w:rsidRDefault="00725F23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725F23">
              <w:rPr>
                <w:bCs/>
                <w:szCs w:val="28"/>
              </w:rPr>
              <w:t>многомандатный избирательный округ № 1</w:t>
            </w:r>
          </w:p>
        </w:tc>
      </w:tr>
      <w:tr w:rsidR="007162C1" w:rsidRPr="00CF079F" w:rsidTr="00EF3D80">
        <w:trPr>
          <w:jc w:val="center"/>
        </w:trPr>
        <w:tc>
          <w:tcPr>
            <w:tcW w:w="594" w:type="dxa"/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7162C1" w:rsidRPr="00FF155E" w:rsidRDefault="007162C1" w:rsidP="00C66811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61F3D" w:rsidRPr="00CF079F" w:rsidTr="00861F3D">
        <w:trPr>
          <w:jc w:val="center"/>
        </w:trPr>
        <w:tc>
          <w:tcPr>
            <w:tcW w:w="594" w:type="dxa"/>
            <w:vAlign w:val="center"/>
          </w:tcPr>
          <w:p w:rsidR="00861F3D" w:rsidRPr="00463ED2" w:rsidRDefault="00861F3D" w:rsidP="00861F3D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Pr="00037039" w:rsidRDefault="00861F3D" w:rsidP="00861F3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Default="00861F3D" w:rsidP="00861F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1F3D" w:rsidRPr="00037039" w:rsidRDefault="00861F3D" w:rsidP="00861F3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2C318F" w:rsidRPr="00CF079F" w:rsidTr="00861F3D">
        <w:trPr>
          <w:jc w:val="center"/>
        </w:trPr>
        <w:tc>
          <w:tcPr>
            <w:tcW w:w="594" w:type="dxa"/>
            <w:vAlign w:val="center"/>
          </w:tcPr>
          <w:p w:rsidR="002C318F" w:rsidRPr="00463ED2" w:rsidRDefault="002C318F" w:rsidP="00F47F1F">
            <w:pPr>
              <w:suppressAutoHyphens/>
              <w:jc w:val="center"/>
            </w:pPr>
            <w:r w:rsidRPr="00463ED2"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 xml:space="preserve">Катькалов </w:t>
            </w:r>
          </w:p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>Сергей Сергеевич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2C318F">
            <w:pPr>
              <w:jc w:val="center"/>
              <w:rPr>
                <w:color w:val="000000"/>
                <w:szCs w:val="28"/>
              </w:rPr>
            </w:pPr>
            <w:r w:rsidRPr="002C318F">
              <w:rPr>
                <w:color w:val="000000"/>
                <w:szCs w:val="28"/>
              </w:rPr>
              <w:t>09.06.1972</w:t>
            </w:r>
          </w:p>
          <w:p w:rsidR="002C318F" w:rsidRPr="002C318F" w:rsidRDefault="002C318F" w:rsidP="002C318F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х. Веселый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Багаевский р-н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Ростовская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rPr>
                <w:bCs/>
                <w:szCs w:val="28"/>
              </w:rPr>
            </w:pPr>
            <w:r w:rsidRPr="002C318F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2C318F" w:rsidRPr="00CF079F" w:rsidTr="00861F3D">
        <w:trPr>
          <w:jc w:val="center"/>
        </w:trPr>
        <w:tc>
          <w:tcPr>
            <w:tcW w:w="594" w:type="dxa"/>
            <w:vAlign w:val="center"/>
          </w:tcPr>
          <w:p w:rsidR="002C318F" w:rsidRPr="00463ED2" w:rsidRDefault="002C318F" w:rsidP="00F47F1F">
            <w:pPr>
              <w:suppressAutoHyphens/>
              <w:jc w:val="center"/>
            </w:pPr>
            <w:r w:rsidRPr="00463ED2">
              <w:t>5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 xml:space="preserve">Басюк </w:t>
            </w:r>
          </w:p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>Маргарита Викторовна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2C318F">
            <w:pPr>
              <w:jc w:val="center"/>
              <w:rPr>
                <w:color w:val="000000"/>
                <w:szCs w:val="28"/>
              </w:rPr>
            </w:pPr>
            <w:r w:rsidRPr="002C318F">
              <w:rPr>
                <w:color w:val="000000"/>
                <w:szCs w:val="28"/>
              </w:rPr>
              <w:t>04.03.1965</w:t>
            </w:r>
          </w:p>
          <w:p w:rsidR="002C318F" w:rsidRPr="002C318F" w:rsidRDefault="002C318F" w:rsidP="002C318F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с. Гизель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Пригородного р-на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СО АССР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rPr>
                <w:bCs/>
                <w:szCs w:val="28"/>
              </w:rPr>
            </w:pPr>
            <w:r w:rsidRPr="002C318F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2C318F" w:rsidRPr="00CF079F" w:rsidTr="00861F3D">
        <w:trPr>
          <w:jc w:val="center"/>
        </w:trPr>
        <w:tc>
          <w:tcPr>
            <w:tcW w:w="594" w:type="dxa"/>
            <w:vAlign w:val="center"/>
          </w:tcPr>
          <w:p w:rsidR="002C318F" w:rsidRPr="00463ED2" w:rsidRDefault="002C318F" w:rsidP="00F47F1F">
            <w:pPr>
              <w:suppressAutoHyphens/>
              <w:jc w:val="center"/>
            </w:pPr>
            <w:r w:rsidRPr="00463ED2">
              <w:t>6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 xml:space="preserve">Кузьменко </w:t>
            </w:r>
          </w:p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>Лариса Анатольевна</w:t>
            </w:r>
          </w:p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BC39B4">
            <w:pPr>
              <w:jc w:val="center"/>
              <w:rPr>
                <w:color w:val="000000"/>
                <w:szCs w:val="28"/>
              </w:rPr>
            </w:pPr>
            <w:r w:rsidRPr="002C318F">
              <w:rPr>
                <w:color w:val="000000"/>
                <w:szCs w:val="28"/>
              </w:rPr>
              <w:t>17.12.1973</w:t>
            </w:r>
          </w:p>
          <w:p w:rsidR="002C318F" w:rsidRPr="002C318F" w:rsidRDefault="002C318F" w:rsidP="00BC39B4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гор. Коммунарск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Ворошиловградская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rPr>
                <w:bCs/>
                <w:szCs w:val="28"/>
              </w:rPr>
            </w:pPr>
            <w:r w:rsidRPr="002C318F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318F" w:rsidRPr="002C318F" w:rsidRDefault="002C318F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2C318F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2C318F" w:rsidRPr="002C318F" w:rsidRDefault="002C318F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2C318F">
              <w:rPr>
                <w:bCs/>
                <w:szCs w:val="28"/>
              </w:rPr>
              <w:t>многомандатный избирательный округ № 2</w:t>
            </w:r>
          </w:p>
        </w:tc>
      </w:tr>
      <w:tr w:rsidR="00BC39B4" w:rsidRPr="00CF079F" w:rsidTr="00861F3D">
        <w:trPr>
          <w:jc w:val="center"/>
        </w:trPr>
        <w:tc>
          <w:tcPr>
            <w:tcW w:w="594" w:type="dxa"/>
            <w:vAlign w:val="center"/>
          </w:tcPr>
          <w:p w:rsidR="00BC39B4" w:rsidRPr="00463ED2" w:rsidRDefault="00BC39B4" w:rsidP="00F47F1F">
            <w:pPr>
              <w:suppressAutoHyphens/>
              <w:jc w:val="center"/>
            </w:pPr>
            <w:r w:rsidRPr="00463ED2">
              <w:t>7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 xml:space="preserve">Евдокимова </w:t>
            </w:r>
          </w:p>
          <w:p w:rsidR="00BC39B4" w:rsidRP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>Галина Федоровна</w:t>
            </w: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Pr="00BC39B4" w:rsidRDefault="00BC39B4" w:rsidP="00BC39B4">
            <w:pPr>
              <w:jc w:val="center"/>
              <w:rPr>
                <w:color w:val="000000"/>
                <w:szCs w:val="28"/>
              </w:rPr>
            </w:pPr>
            <w:r w:rsidRPr="00BC39B4">
              <w:rPr>
                <w:color w:val="000000"/>
                <w:szCs w:val="28"/>
              </w:rPr>
              <w:t>21.02.1966</w:t>
            </w:r>
          </w:p>
          <w:p w:rsidR="00BC39B4" w:rsidRPr="00BC39B4" w:rsidRDefault="00BC39B4" w:rsidP="00BC39B4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C39B4">
              <w:rPr>
                <w:bCs/>
                <w:szCs w:val="28"/>
              </w:rPr>
              <w:t>хутор Веселый</w:t>
            </w: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C39B4">
              <w:rPr>
                <w:bCs/>
                <w:szCs w:val="28"/>
              </w:rPr>
              <w:t>Багаевского р-на</w:t>
            </w: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C39B4">
              <w:rPr>
                <w:bCs/>
                <w:szCs w:val="28"/>
              </w:rPr>
              <w:t>Ростовской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Pr="00BC39B4" w:rsidRDefault="00BC39B4" w:rsidP="00442A4B">
            <w:pPr>
              <w:rPr>
                <w:bCs/>
                <w:szCs w:val="28"/>
              </w:rPr>
            </w:pPr>
            <w:r w:rsidRPr="00BC39B4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BC39B4" w:rsidRP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>многомандатный избирательный округ № 3</w:t>
            </w: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</w:tr>
      <w:tr w:rsidR="00BC39B4" w:rsidRPr="00CF079F" w:rsidTr="00861F3D">
        <w:trPr>
          <w:jc w:val="center"/>
        </w:trPr>
        <w:tc>
          <w:tcPr>
            <w:tcW w:w="594" w:type="dxa"/>
            <w:vAlign w:val="center"/>
          </w:tcPr>
          <w:p w:rsidR="00BC39B4" w:rsidRPr="00463ED2" w:rsidRDefault="00BC39B4" w:rsidP="00F47F1F">
            <w:pPr>
              <w:suppressAutoHyphens/>
              <w:jc w:val="center"/>
            </w:pPr>
            <w:r w:rsidRPr="00463ED2">
              <w:t>8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 xml:space="preserve">Лямкина </w:t>
            </w:r>
          </w:p>
          <w:p w:rsidR="00BC39B4" w:rsidRP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>Галина Александровна</w:t>
            </w:r>
          </w:p>
          <w:p w:rsidR="00BC39B4" w:rsidRPr="00BC39B4" w:rsidRDefault="00BC39B4" w:rsidP="00442A4B">
            <w:pPr>
              <w:pStyle w:val="af2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Pr="00BC39B4" w:rsidRDefault="00BC39B4" w:rsidP="00BC39B4">
            <w:pPr>
              <w:jc w:val="center"/>
              <w:rPr>
                <w:color w:val="000000"/>
                <w:szCs w:val="28"/>
              </w:rPr>
            </w:pPr>
            <w:r w:rsidRPr="00BC39B4">
              <w:rPr>
                <w:color w:val="000000"/>
                <w:szCs w:val="28"/>
              </w:rPr>
              <w:t>31.08.1972</w:t>
            </w:r>
          </w:p>
          <w:p w:rsidR="00BC39B4" w:rsidRPr="00BC39B4" w:rsidRDefault="00BC39B4" w:rsidP="00BC39B4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C39B4">
              <w:rPr>
                <w:bCs/>
                <w:szCs w:val="28"/>
              </w:rPr>
              <w:t>г. Макеевка</w:t>
            </w: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BC39B4">
              <w:rPr>
                <w:bCs/>
                <w:szCs w:val="28"/>
              </w:rPr>
              <w:t>Донецкая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9B4" w:rsidRDefault="00BC39B4" w:rsidP="00442A4B">
            <w:pPr>
              <w:rPr>
                <w:color w:val="000000"/>
                <w:szCs w:val="28"/>
              </w:rPr>
            </w:pPr>
            <w:r w:rsidRPr="00BC39B4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  <w:p w:rsidR="00445C9F" w:rsidRPr="00BC39B4" w:rsidRDefault="00445C9F" w:rsidP="00442A4B">
            <w:pPr>
              <w:rPr>
                <w:bCs/>
                <w:szCs w:val="28"/>
              </w:rPr>
            </w:pP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3E13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BC39B4" w:rsidRPr="00BC39B4" w:rsidRDefault="00BC39B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BC39B4">
              <w:rPr>
                <w:rFonts w:ascii="Times New Roman" w:hAnsi="Times New Roman"/>
                <w:bCs/>
                <w:sz w:val="28"/>
                <w:szCs w:val="28"/>
              </w:rPr>
              <w:t>многомандатный избирательный округ № 3</w:t>
            </w:r>
          </w:p>
          <w:p w:rsidR="00BC39B4" w:rsidRPr="00BC39B4" w:rsidRDefault="00BC39B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</w:tr>
      <w:tr w:rsidR="007162C1" w:rsidRPr="00CF079F" w:rsidTr="006C1BFD">
        <w:trPr>
          <w:jc w:val="center"/>
        </w:trPr>
        <w:tc>
          <w:tcPr>
            <w:tcW w:w="594" w:type="dxa"/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lastRenderedPageBreak/>
              <w:t>№</w:t>
            </w:r>
          </w:p>
          <w:p w:rsidR="007162C1" w:rsidRPr="00FF155E" w:rsidRDefault="007162C1" w:rsidP="00C66811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2C1" w:rsidRPr="00FF155E" w:rsidRDefault="007162C1" w:rsidP="00C66811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7162C1" w:rsidRPr="00CF079F" w:rsidTr="00861F3D">
        <w:trPr>
          <w:jc w:val="center"/>
        </w:trPr>
        <w:tc>
          <w:tcPr>
            <w:tcW w:w="594" w:type="dxa"/>
            <w:vAlign w:val="center"/>
          </w:tcPr>
          <w:p w:rsidR="007162C1" w:rsidRPr="00463ED2" w:rsidRDefault="007162C1" w:rsidP="007162C1">
            <w:pPr>
              <w:suppressAutoHyphens/>
              <w:jc w:val="center"/>
            </w:pPr>
            <w: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Default="007162C1" w:rsidP="007162C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62C1" w:rsidRPr="00960A23" w:rsidRDefault="007162C1" w:rsidP="007162C1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</w:tr>
      <w:tr w:rsidR="009E6E54" w:rsidRPr="00CF079F" w:rsidTr="00861F3D">
        <w:trPr>
          <w:jc w:val="center"/>
        </w:trPr>
        <w:tc>
          <w:tcPr>
            <w:tcW w:w="594" w:type="dxa"/>
            <w:vAlign w:val="center"/>
          </w:tcPr>
          <w:p w:rsidR="009E6E54" w:rsidRPr="00463ED2" w:rsidRDefault="009E6E54" w:rsidP="00F47F1F">
            <w:pPr>
              <w:suppressAutoHyphens/>
              <w:jc w:val="center"/>
            </w:pPr>
            <w:r w:rsidRPr="00463ED2">
              <w:t>9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Default="009E6E5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E6E54">
              <w:rPr>
                <w:rFonts w:ascii="Times New Roman" w:hAnsi="Times New Roman"/>
                <w:bCs/>
                <w:sz w:val="28"/>
                <w:szCs w:val="28"/>
              </w:rPr>
              <w:t xml:space="preserve">Ратушный </w:t>
            </w:r>
          </w:p>
          <w:p w:rsidR="009E6E54" w:rsidRPr="009E6E54" w:rsidRDefault="009E6E5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E6E54">
              <w:rPr>
                <w:rFonts w:ascii="Times New Roman" w:hAnsi="Times New Roman"/>
                <w:bCs/>
                <w:sz w:val="28"/>
                <w:szCs w:val="28"/>
              </w:rPr>
              <w:t>Иван Алексеевич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Pr="009E6E54" w:rsidRDefault="009E6E54" w:rsidP="009E6E54">
            <w:pPr>
              <w:jc w:val="center"/>
              <w:rPr>
                <w:szCs w:val="28"/>
              </w:rPr>
            </w:pPr>
            <w:r w:rsidRPr="009E6E54">
              <w:rPr>
                <w:szCs w:val="28"/>
              </w:rPr>
              <w:t>03.08.1982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п. Веселый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Веселовского р-на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Ростовской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Pr="009E6E54" w:rsidRDefault="009E6E54" w:rsidP="00442A4B">
            <w:pPr>
              <w:rPr>
                <w:bCs/>
                <w:szCs w:val="28"/>
              </w:rPr>
            </w:pPr>
            <w:r w:rsidRPr="009E6E54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Default="009E6E5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E6E54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9E6E54" w:rsidRPr="009E6E54" w:rsidRDefault="009E6E5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E6E54">
              <w:rPr>
                <w:rFonts w:ascii="Times New Roman" w:hAnsi="Times New Roman"/>
                <w:bCs/>
                <w:sz w:val="28"/>
                <w:szCs w:val="28"/>
              </w:rPr>
              <w:t>многомандатный избирательный округ № 3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</w:tr>
      <w:tr w:rsidR="009E6E54" w:rsidRPr="00CF079F" w:rsidTr="00861F3D">
        <w:trPr>
          <w:jc w:val="center"/>
        </w:trPr>
        <w:tc>
          <w:tcPr>
            <w:tcW w:w="594" w:type="dxa"/>
            <w:vAlign w:val="center"/>
          </w:tcPr>
          <w:p w:rsidR="009E6E54" w:rsidRPr="00463ED2" w:rsidRDefault="009E6E54" w:rsidP="00CF3AB6">
            <w:pPr>
              <w:suppressAutoHyphens/>
              <w:jc w:val="center"/>
            </w:pPr>
            <w:r w:rsidRPr="00463ED2">
              <w:t>10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 xml:space="preserve">Вертепа 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Владимир Иванович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Pr="009E6E54" w:rsidRDefault="009E6E54" w:rsidP="009E6E54">
            <w:pPr>
              <w:jc w:val="center"/>
              <w:rPr>
                <w:color w:val="000000"/>
                <w:szCs w:val="28"/>
              </w:rPr>
            </w:pPr>
            <w:r w:rsidRPr="009E6E54">
              <w:rPr>
                <w:color w:val="000000"/>
                <w:szCs w:val="28"/>
              </w:rPr>
              <w:t>21.04.1959</w:t>
            </w:r>
          </w:p>
          <w:p w:rsidR="009E6E54" w:rsidRPr="009E6E54" w:rsidRDefault="009E6E54" w:rsidP="009E6E54">
            <w:pPr>
              <w:tabs>
                <w:tab w:val="left" w:pos="142"/>
              </w:tabs>
              <w:jc w:val="center"/>
              <w:outlineLvl w:val="0"/>
              <w:rPr>
                <w:bCs/>
                <w:szCs w:val="28"/>
              </w:rPr>
            </w:pP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п. Калиново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Попаснянског р-на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  <w:r w:rsidRPr="009E6E54">
              <w:rPr>
                <w:bCs/>
                <w:szCs w:val="28"/>
              </w:rPr>
              <w:t>Луганской обл.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Pr="009E6E54" w:rsidRDefault="009E6E54" w:rsidP="00442A4B">
            <w:pPr>
              <w:rPr>
                <w:bCs/>
                <w:szCs w:val="28"/>
              </w:rPr>
            </w:pPr>
            <w:r w:rsidRPr="009E6E54">
              <w:rPr>
                <w:color w:val="000000"/>
                <w:szCs w:val="28"/>
              </w:rPr>
              <w:t>Ростовская область, Веселовский район, поселок Веселый</w:t>
            </w:r>
          </w:p>
        </w:tc>
        <w:tc>
          <w:tcPr>
            <w:tcW w:w="4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6E54" w:rsidRDefault="009E6E5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E6E54">
              <w:rPr>
                <w:rFonts w:ascii="Times New Roman" w:hAnsi="Times New Roman"/>
                <w:bCs/>
                <w:sz w:val="28"/>
                <w:szCs w:val="28"/>
              </w:rPr>
              <w:t xml:space="preserve">Веселовский </w:t>
            </w:r>
          </w:p>
          <w:p w:rsidR="009E6E54" w:rsidRPr="009E6E54" w:rsidRDefault="009E6E54" w:rsidP="00442A4B">
            <w:pPr>
              <w:pStyle w:val="af2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9E6E54">
              <w:rPr>
                <w:rFonts w:ascii="Times New Roman" w:hAnsi="Times New Roman"/>
                <w:bCs/>
                <w:sz w:val="28"/>
                <w:szCs w:val="28"/>
              </w:rPr>
              <w:t>одномандатный избирательный округ № 4</w:t>
            </w:r>
          </w:p>
          <w:p w:rsidR="009E6E54" w:rsidRPr="009E6E54" w:rsidRDefault="009E6E54" w:rsidP="00442A4B">
            <w:pPr>
              <w:tabs>
                <w:tab w:val="left" w:pos="142"/>
              </w:tabs>
              <w:outlineLvl w:val="0"/>
              <w:rPr>
                <w:bCs/>
                <w:szCs w:val="28"/>
              </w:rPr>
            </w:pPr>
          </w:p>
        </w:tc>
      </w:tr>
    </w:tbl>
    <w:p w:rsidR="00AC3947" w:rsidRPr="0039346C" w:rsidRDefault="00AC3947" w:rsidP="00AC3947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AC3947" w:rsidRDefault="00AC3947" w:rsidP="00AC3947">
      <w:pPr>
        <w:suppressAutoHyphens/>
        <w:jc w:val="both"/>
        <w:rPr>
          <w:sz w:val="24"/>
          <w:szCs w:val="24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p w:rsidR="00675E06" w:rsidRPr="005B0691" w:rsidRDefault="00675E06" w:rsidP="00937E65">
      <w:pPr>
        <w:jc w:val="center"/>
        <w:rPr>
          <w:rFonts w:eastAsia="Arial Unicode MS"/>
          <w:b/>
          <w:bCs/>
          <w:sz w:val="32"/>
          <w:szCs w:val="28"/>
        </w:rPr>
      </w:pPr>
    </w:p>
    <w:p w:rsidR="00675E06" w:rsidRDefault="00675E06" w:rsidP="00937E65">
      <w:pPr>
        <w:jc w:val="center"/>
        <w:rPr>
          <w:rFonts w:eastAsia="Arial Unicode MS"/>
          <w:b/>
          <w:bCs/>
          <w:szCs w:val="28"/>
        </w:rPr>
      </w:pPr>
    </w:p>
    <w:sectPr w:rsidR="00675E06" w:rsidSect="003F5C6D">
      <w:pgSz w:w="16838" w:h="11906" w:orient="landscape" w:code="9"/>
      <w:pgMar w:top="994" w:right="1134" w:bottom="794" w:left="1134" w:header="0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59F" w:rsidRDefault="0046759F">
      <w:r>
        <w:separator/>
      </w:r>
    </w:p>
  </w:endnote>
  <w:endnote w:type="continuationSeparator" w:id="1">
    <w:p w:rsidR="0046759F" w:rsidRDefault="00467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59F" w:rsidRDefault="0046759F">
      <w:r>
        <w:separator/>
      </w:r>
    </w:p>
  </w:footnote>
  <w:footnote w:type="continuationSeparator" w:id="1">
    <w:p w:rsidR="0046759F" w:rsidRDefault="004675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57F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557F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741E6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</w:abstractNum>
  <w:abstractNum w:abstractNumId="2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6D7"/>
    <w:rsid w:val="00004FD5"/>
    <w:rsid w:val="0001142C"/>
    <w:rsid w:val="0001641F"/>
    <w:rsid w:val="00034690"/>
    <w:rsid w:val="00034FDC"/>
    <w:rsid w:val="00036B57"/>
    <w:rsid w:val="00037039"/>
    <w:rsid w:val="00067F06"/>
    <w:rsid w:val="0007439E"/>
    <w:rsid w:val="00075CAE"/>
    <w:rsid w:val="000839BC"/>
    <w:rsid w:val="00085F69"/>
    <w:rsid w:val="00096DD5"/>
    <w:rsid w:val="000A16EF"/>
    <w:rsid w:val="000C747F"/>
    <w:rsid w:val="000D0654"/>
    <w:rsid w:val="000E2B24"/>
    <w:rsid w:val="000F1D0E"/>
    <w:rsid w:val="000F32FD"/>
    <w:rsid w:val="001021B0"/>
    <w:rsid w:val="00102D63"/>
    <w:rsid w:val="0011647A"/>
    <w:rsid w:val="00117C73"/>
    <w:rsid w:val="00125237"/>
    <w:rsid w:val="00142F4D"/>
    <w:rsid w:val="00146891"/>
    <w:rsid w:val="00147451"/>
    <w:rsid w:val="001514DF"/>
    <w:rsid w:val="00151C8B"/>
    <w:rsid w:val="00154058"/>
    <w:rsid w:val="00160BA6"/>
    <w:rsid w:val="0016400C"/>
    <w:rsid w:val="00174274"/>
    <w:rsid w:val="001742ED"/>
    <w:rsid w:val="001907B7"/>
    <w:rsid w:val="001A11F8"/>
    <w:rsid w:val="001A5CE1"/>
    <w:rsid w:val="001D2E16"/>
    <w:rsid w:val="001D6FB9"/>
    <w:rsid w:val="001E1185"/>
    <w:rsid w:val="001E5643"/>
    <w:rsid w:val="001E71D6"/>
    <w:rsid w:val="001E7609"/>
    <w:rsid w:val="001F4351"/>
    <w:rsid w:val="00230349"/>
    <w:rsid w:val="0023651B"/>
    <w:rsid w:val="0024049E"/>
    <w:rsid w:val="0024693E"/>
    <w:rsid w:val="00246FFA"/>
    <w:rsid w:val="00253B93"/>
    <w:rsid w:val="00260B47"/>
    <w:rsid w:val="00265131"/>
    <w:rsid w:val="00283042"/>
    <w:rsid w:val="00285FD1"/>
    <w:rsid w:val="002A649B"/>
    <w:rsid w:val="002C318F"/>
    <w:rsid w:val="002D0A63"/>
    <w:rsid w:val="002D2BDD"/>
    <w:rsid w:val="002E0872"/>
    <w:rsid w:val="002E540C"/>
    <w:rsid w:val="003357B1"/>
    <w:rsid w:val="00336F8A"/>
    <w:rsid w:val="0035497F"/>
    <w:rsid w:val="003554B4"/>
    <w:rsid w:val="003A34E6"/>
    <w:rsid w:val="003E2154"/>
    <w:rsid w:val="003E6162"/>
    <w:rsid w:val="003E7DC6"/>
    <w:rsid w:val="003F381C"/>
    <w:rsid w:val="003F448B"/>
    <w:rsid w:val="003F5C6D"/>
    <w:rsid w:val="00411828"/>
    <w:rsid w:val="00414207"/>
    <w:rsid w:val="00420070"/>
    <w:rsid w:val="00432FF6"/>
    <w:rsid w:val="004456D6"/>
    <w:rsid w:val="00445C9F"/>
    <w:rsid w:val="00452B16"/>
    <w:rsid w:val="00461245"/>
    <w:rsid w:val="004664FD"/>
    <w:rsid w:val="0046759F"/>
    <w:rsid w:val="00473568"/>
    <w:rsid w:val="004A1D09"/>
    <w:rsid w:val="004A33FD"/>
    <w:rsid w:val="004A5E1F"/>
    <w:rsid w:val="004A7C0E"/>
    <w:rsid w:val="004C686E"/>
    <w:rsid w:val="004D36EB"/>
    <w:rsid w:val="004E17E2"/>
    <w:rsid w:val="00500B99"/>
    <w:rsid w:val="00500FD2"/>
    <w:rsid w:val="00527849"/>
    <w:rsid w:val="00530BE5"/>
    <w:rsid w:val="005317E2"/>
    <w:rsid w:val="00533D9C"/>
    <w:rsid w:val="00557FA6"/>
    <w:rsid w:val="005A7A20"/>
    <w:rsid w:val="005B0691"/>
    <w:rsid w:val="005B136B"/>
    <w:rsid w:val="005D4329"/>
    <w:rsid w:val="005F17D1"/>
    <w:rsid w:val="005F18F9"/>
    <w:rsid w:val="00617FBB"/>
    <w:rsid w:val="00636F2D"/>
    <w:rsid w:val="0063796D"/>
    <w:rsid w:val="00651D46"/>
    <w:rsid w:val="00653FD4"/>
    <w:rsid w:val="0066142B"/>
    <w:rsid w:val="006677E5"/>
    <w:rsid w:val="00675E06"/>
    <w:rsid w:val="0068266C"/>
    <w:rsid w:val="006920B2"/>
    <w:rsid w:val="00693009"/>
    <w:rsid w:val="006A3402"/>
    <w:rsid w:val="006A485D"/>
    <w:rsid w:val="006B5952"/>
    <w:rsid w:val="006E0EAC"/>
    <w:rsid w:val="006E4C8B"/>
    <w:rsid w:val="00711711"/>
    <w:rsid w:val="007162C1"/>
    <w:rsid w:val="00723F20"/>
    <w:rsid w:val="00725F23"/>
    <w:rsid w:val="007305FF"/>
    <w:rsid w:val="00732CCE"/>
    <w:rsid w:val="00736088"/>
    <w:rsid w:val="007371DE"/>
    <w:rsid w:val="00741478"/>
    <w:rsid w:val="0074712C"/>
    <w:rsid w:val="007532BA"/>
    <w:rsid w:val="0075686F"/>
    <w:rsid w:val="00757AF8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61F3D"/>
    <w:rsid w:val="00875E5A"/>
    <w:rsid w:val="008B175C"/>
    <w:rsid w:val="008C2180"/>
    <w:rsid w:val="008C412A"/>
    <w:rsid w:val="00906E3F"/>
    <w:rsid w:val="009143AE"/>
    <w:rsid w:val="009237C8"/>
    <w:rsid w:val="009265AD"/>
    <w:rsid w:val="00930A2F"/>
    <w:rsid w:val="00937E65"/>
    <w:rsid w:val="0096026C"/>
    <w:rsid w:val="00960A23"/>
    <w:rsid w:val="009623D2"/>
    <w:rsid w:val="0097204B"/>
    <w:rsid w:val="009B0BA9"/>
    <w:rsid w:val="009B4B20"/>
    <w:rsid w:val="009C1D35"/>
    <w:rsid w:val="009C5BD7"/>
    <w:rsid w:val="009D329D"/>
    <w:rsid w:val="009E6E54"/>
    <w:rsid w:val="00A0454D"/>
    <w:rsid w:val="00A04AEC"/>
    <w:rsid w:val="00A04B64"/>
    <w:rsid w:val="00A10A9C"/>
    <w:rsid w:val="00A20472"/>
    <w:rsid w:val="00A24E18"/>
    <w:rsid w:val="00A312E5"/>
    <w:rsid w:val="00A324B5"/>
    <w:rsid w:val="00A34816"/>
    <w:rsid w:val="00A34ED6"/>
    <w:rsid w:val="00A4158E"/>
    <w:rsid w:val="00A6383A"/>
    <w:rsid w:val="00A70464"/>
    <w:rsid w:val="00A854F1"/>
    <w:rsid w:val="00AB22AA"/>
    <w:rsid w:val="00AC3947"/>
    <w:rsid w:val="00AD0932"/>
    <w:rsid w:val="00AD42F2"/>
    <w:rsid w:val="00AE312C"/>
    <w:rsid w:val="00AF520A"/>
    <w:rsid w:val="00AF7F57"/>
    <w:rsid w:val="00B03263"/>
    <w:rsid w:val="00B03A58"/>
    <w:rsid w:val="00B37201"/>
    <w:rsid w:val="00B77230"/>
    <w:rsid w:val="00B83A84"/>
    <w:rsid w:val="00B9268C"/>
    <w:rsid w:val="00BA452F"/>
    <w:rsid w:val="00BB189F"/>
    <w:rsid w:val="00BC17AE"/>
    <w:rsid w:val="00BC39B4"/>
    <w:rsid w:val="00BC4587"/>
    <w:rsid w:val="00C01423"/>
    <w:rsid w:val="00C05F1E"/>
    <w:rsid w:val="00C12D02"/>
    <w:rsid w:val="00C20165"/>
    <w:rsid w:val="00C27064"/>
    <w:rsid w:val="00C319A9"/>
    <w:rsid w:val="00C359DB"/>
    <w:rsid w:val="00C4242B"/>
    <w:rsid w:val="00C43A80"/>
    <w:rsid w:val="00C545C2"/>
    <w:rsid w:val="00C8133F"/>
    <w:rsid w:val="00C87971"/>
    <w:rsid w:val="00CB5E3E"/>
    <w:rsid w:val="00CB7216"/>
    <w:rsid w:val="00CC0FF5"/>
    <w:rsid w:val="00CD1165"/>
    <w:rsid w:val="00CD2FAB"/>
    <w:rsid w:val="00CD6408"/>
    <w:rsid w:val="00CF3AB6"/>
    <w:rsid w:val="00D00829"/>
    <w:rsid w:val="00D22AF9"/>
    <w:rsid w:val="00D25FB2"/>
    <w:rsid w:val="00D352F6"/>
    <w:rsid w:val="00D37CF1"/>
    <w:rsid w:val="00D63F26"/>
    <w:rsid w:val="00D86A19"/>
    <w:rsid w:val="00D87EA5"/>
    <w:rsid w:val="00D901E7"/>
    <w:rsid w:val="00D94506"/>
    <w:rsid w:val="00D97FE0"/>
    <w:rsid w:val="00DA1E99"/>
    <w:rsid w:val="00DB1592"/>
    <w:rsid w:val="00DB5783"/>
    <w:rsid w:val="00DC0029"/>
    <w:rsid w:val="00DC0AFE"/>
    <w:rsid w:val="00DC3FDD"/>
    <w:rsid w:val="00DD0B71"/>
    <w:rsid w:val="00DD3EA4"/>
    <w:rsid w:val="00DD75C4"/>
    <w:rsid w:val="00E1534C"/>
    <w:rsid w:val="00E17D59"/>
    <w:rsid w:val="00E317FB"/>
    <w:rsid w:val="00E34826"/>
    <w:rsid w:val="00E457FA"/>
    <w:rsid w:val="00E47F95"/>
    <w:rsid w:val="00E50DD8"/>
    <w:rsid w:val="00E50EDB"/>
    <w:rsid w:val="00E61587"/>
    <w:rsid w:val="00E732B4"/>
    <w:rsid w:val="00E741E6"/>
    <w:rsid w:val="00E76A83"/>
    <w:rsid w:val="00E92D35"/>
    <w:rsid w:val="00E9483E"/>
    <w:rsid w:val="00EA0F02"/>
    <w:rsid w:val="00EB4B1D"/>
    <w:rsid w:val="00EC443F"/>
    <w:rsid w:val="00ED13BF"/>
    <w:rsid w:val="00EE5241"/>
    <w:rsid w:val="00F04DA0"/>
    <w:rsid w:val="00F1711D"/>
    <w:rsid w:val="00F1738A"/>
    <w:rsid w:val="00F250A5"/>
    <w:rsid w:val="00F2594C"/>
    <w:rsid w:val="00F2703F"/>
    <w:rsid w:val="00F35D9D"/>
    <w:rsid w:val="00F401CA"/>
    <w:rsid w:val="00F504A4"/>
    <w:rsid w:val="00F60621"/>
    <w:rsid w:val="00F83632"/>
    <w:rsid w:val="00F86BA7"/>
    <w:rsid w:val="00FA3DD2"/>
    <w:rsid w:val="00FB6405"/>
    <w:rsid w:val="00FD0711"/>
    <w:rsid w:val="00FD3E13"/>
    <w:rsid w:val="00FD6690"/>
    <w:rsid w:val="00FF21A3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F5C6D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spacing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CD2F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D2FA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F5C6D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customStyle="1" w:styleId="10">
    <w:name w:val="Обычный1"/>
    <w:link w:val="Normal"/>
    <w:rsid w:val="003F5C6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3F5C6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e">
    <w:name w:val="Рабочий"/>
    <w:basedOn w:val="a"/>
    <w:rsid w:val="003F5C6D"/>
    <w:pPr>
      <w:suppressAutoHyphens/>
      <w:spacing w:line="360" w:lineRule="auto"/>
      <w:ind w:firstLine="709"/>
      <w:jc w:val="both"/>
    </w:pPr>
    <w:rPr>
      <w:sz w:val="24"/>
      <w:lang w:eastAsia="ar-SA"/>
    </w:rPr>
  </w:style>
  <w:style w:type="paragraph" w:customStyle="1" w:styleId="-1">
    <w:name w:val="Т-1"/>
    <w:aliases w:val="5"/>
    <w:basedOn w:val="a"/>
    <w:qFormat/>
    <w:rsid w:val="003F5C6D"/>
    <w:pPr>
      <w:spacing w:line="360" w:lineRule="auto"/>
      <w:ind w:firstLine="720"/>
      <w:jc w:val="both"/>
    </w:pPr>
  </w:style>
  <w:style w:type="paragraph" w:customStyle="1" w:styleId="Standard">
    <w:name w:val="Standard"/>
    <w:rsid w:val="003F5C6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3F5C6D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5C6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1">
    <w:name w:val="Адресат"/>
    <w:basedOn w:val="a"/>
    <w:rsid w:val="003F5C6D"/>
    <w:pPr>
      <w:ind w:left="3969"/>
      <w:jc w:val="both"/>
    </w:pPr>
    <w:rPr>
      <w:sz w:val="16"/>
    </w:rPr>
  </w:style>
  <w:style w:type="paragraph" w:styleId="af2">
    <w:name w:val="List Paragraph"/>
    <w:basedOn w:val="a"/>
    <w:uiPriority w:val="99"/>
    <w:qFormat/>
    <w:rsid w:val="00AC39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00C50-573E-4F31-96BD-5EB7DBAC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5</Pages>
  <Words>854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98</cp:revision>
  <cp:lastPrinted>2026-07-22T10:20:00Z</cp:lastPrinted>
  <dcterms:created xsi:type="dcterms:W3CDTF">2017-08-25T04:33:00Z</dcterms:created>
  <dcterms:modified xsi:type="dcterms:W3CDTF">2026-07-22T10:21:00Z</dcterms:modified>
</cp:coreProperties>
</file>